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32" w:rsidRPr="00C13B76" w:rsidRDefault="00860285" w:rsidP="00792CF5">
      <w:pPr>
        <w:jc w:val="both"/>
        <w:rPr>
          <w:b/>
        </w:rPr>
      </w:pPr>
      <w:r w:rsidRPr="00C13B76">
        <w:rPr>
          <w:b/>
        </w:rPr>
        <w:t>Madame, Monsieur, chers Parents de futurs 6èmes,</w:t>
      </w:r>
    </w:p>
    <w:p w:rsidR="00860285" w:rsidRDefault="00860285" w:rsidP="00792CF5">
      <w:pPr>
        <w:jc w:val="both"/>
      </w:pPr>
      <w:r>
        <w:t>Nous vous précisions par ce message l’organisation de la rentrée au collège.</w:t>
      </w:r>
    </w:p>
    <w:p w:rsidR="00860285" w:rsidRDefault="00860285" w:rsidP="00792CF5">
      <w:pPr>
        <w:jc w:val="both"/>
      </w:pPr>
      <w:r>
        <w:t>Pour le niveau 6</w:t>
      </w:r>
      <w:r w:rsidRPr="00860285">
        <w:rPr>
          <w:vertAlign w:val="superscript"/>
        </w:rPr>
        <w:t>ème</w:t>
      </w:r>
      <w:r>
        <w:t xml:space="preserve">, la rentrée aura lieu le </w:t>
      </w:r>
      <w:r w:rsidR="00A24F4F">
        <w:t>lundi 0</w:t>
      </w:r>
      <w:r w:rsidR="00C431DC">
        <w:t>1</w:t>
      </w:r>
      <w:r w:rsidR="00A24F4F">
        <w:t xml:space="preserve"> septembre </w:t>
      </w:r>
      <w:r>
        <w:t>selon le déroulement suivant :</w:t>
      </w:r>
    </w:p>
    <w:p w:rsidR="00860285" w:rsidRDefault="00C431DC" w:rsidP="00792CF5">
      <w:pPr>
        <w:pStyle w:val="Paragraphedeliste"/>
        <w:numPr>
          <w:ilvl w:val="0"/>
          <w:numId w:val="1"/>
        </w:numPr>
        <w:jc w:val="both"/>
      </w:pPr>
      <w:r>
        <w:t>8h</w:t>
      </w:r>
      <w:r w:rsidR="004E1F6F">
        <w:t>30</w:t>
      </w:r>
      <w:r w:rsidR="00860285">
        <w:t xml:space="preserve"> : accueil des élèves et </w:t>
      </w:r>
      <w:r w:rsidR="00792CF5">
        <w:t>de leur famille</w:t>
      </w:r>
    </w:p>
    <w:p w:rsidR="00860285" w:rsidRDefault="00860285" w:rsidP="00792CF5">
      <w:pPr>
        <w:pStyle w:val="Paragraphedeliste"/>
        <w:numPr>
          <w:ilvl w:val="0"/>
          <w:numId w:val="1"/>
        </w:numPr>
        <w:jc w:val="both"/>
      </w:pPr>
      <w:r>
        <w:t>11h</w:t>
      </w:r>
      <w:r w:rsidR="00A24F4F">
        <w:t>25</w:t>
      </w:r>
      <w:r>
        <w:t> : sortie pour les externes (les demi-pensionnaires dé</w:t>
      </w:r>
      <w:r w:rsidR="00792CF5">
        <w:t>jeunent au restaurant scolaire)</w:t>
      </w:r>
    </w:p>
    <w:p w:rsidR="00860285" w:rsidRDefault="00860285" w:rsidP="00792CF5">
      <w:pPr>
        <w:pStyle w:val="Paragraphedeliste"/>
        <w:numPr>
          <w:ilvl w:val="0"/>
          <w:numId w:val="1"/>
        </w:numPr>
        <w:jc w:val="both"/>
      </w:pPr>
      <w:r>
        <w:t>13h</w:t>
      </w:r>
      <w:r w:rsidR="00A91238">
        <w:t>0</w:t>
      </w:r>
      <w:r w:rsidR="00A24F4F">
        <w:t xml:space="preserve">5 </w:t>
      </w:r>
      <w:r>
        <w:t xml:space="preserve">: reprise </w:t>
      </w:r>
    </w:p>
    <w:p w:rsidR="00860285" w:rsidRDefault="00860285" w:rsidP="00792CF5">
      <w:pPr>
        <w:pStyle w:val="Paragraphedeliste"/>
        <w:numPr>
          <w:ilvl w:val="0"/>
          <w:numId w:val="1"/>
        </w:numPr>
        <w:jc w:val="both"/>
      </w:pPr>
      <w:r>
        <w:t>16h</w:t>
      </w:r>
      <w:r w:rsidR="00B547FB">
        <w:t xml:space="preserve">05 </w:t>
      </w:r>
      <w:r>
        <w:t>: fin des cours</w:t>
      </w:r>
    </w:p>
    <w:p w:rsidR="0035097D" w:rsidRDefault="00860285" w:rsidP="00792CF5">
      <w:pPr>
        <w:pStyle w:val="Paragraphedeliste"/>
        <w:numPr>
          <w:ilvl w:val="0"/>
          <w:numId w:val="1"/>
        </w:numPr>
        <w:jc w:val="both"/>
      </w:pPr>
      <w:r>
        <w:t>Jusqu’à 18h00 : étude/garderie pour les familles qui le souhaitent.</w:t>
      </w:r>
    </w:p>
    <w:p w:rsidR="00C431DC" w:rsidRDefault="00C431DC" w:rsidP="00C431DC">
      <w:pPr>
        <w:jc w:val="both"/>
      </w:pPr>
      <w:r>
        <w:t xml:space="preserve">Les internes effectueront leur rentrée en internat </w:t>
      </w:r>
      <w:r w:rsidR="005642E2">
        <w:t>(site St-Joseph</w:t>
      </w:r>
      <w:r w:rsidR="006656E8">
        <w:t> : impasse St-Joseph</w:t>
      </w:r>
      <w:r w:rsidR="005642E2">
        <w:t xml:space="preserve">) ce même lundi, </w:t>
      </w:r>
      <w:r>
        <w:t xml:space="preserve">avant l’accueil général des élèves, de </w:t>
      </w:r>
      <w:r w:rsidR="005642E2">
        <w:t>7h30 à 8h30 puis rejoindront les autres élèves pour 8h30 sur le site du collège.</w:t>
      </w:r>
    </w:p>
    <w:p w:rsidR="00731907" w:rsidRDefault="00731907" w:rsidP="00792CF5">
      <w:pPr>
        <w:jc w:val="both"/>
      </w:pPr>
      <w:r>
        <w:t>A noter que les bus propres à l’établissement ne circuleront pas ce 1</w:t>
      </w:r>
      <w:r w:rsidRPr="00731907">
        <w:rPr>
          <w:vertAlign w:val="superscript"/>
        </w:rPr>
        <w:t>er</w:t>
      </w:r>
      <w:r>
        <w:t xml:space="preserve"> jour de rentrée (les familles devront emmener leur enfant au collège par leurs propres moyens). </w:t>
      </w:r>
    </w:p>
    <w:p w:rsidR="00860285" w:rsidRDefault="00731907" w:rsidP="00792CF5">
      <w:pPr>
        <w:jc w:val="both"/>
      </w:pPr>
      <w:r>
        <w:t>Les jours suivants se dérouleront selon l’emploi du temps qui sera remis à votre enfant le jour de la rentrée.</w:t>
      </w:r>
    </w:p>
    <w:p w:rsidR="0000259A" w:rsidRDefault="0000259A" w:rsidP="00792CF5">
      <w:pPr>
        <w:jc w:val="both"/>
      </w:pPr>
      <w:r w:rsidRPr="0000259A">
        <w:t>Veuillez trouver</w:t>
      </w:r>
      <w:r>
        <w:t xml:space="preserve"> également</w:t>
      </w:r>
      <w:r w:rsidRPr="0000259A">
        <w:t xml:space="preserve"> ci-joint </w:t>
      </w:r>
      <w:r>
        <w:t xml:space="preserve">la liste des fournitures et </w:t>
      </w:r>
      <w:r w:rsidRPr="0000259A">
        <w:t>une information de l’APEL (Association des parents d’élèves) de Notre Dame Saint Joseph.</w:t>
      </w:r>
    </w:p>
    <w:p w:rsidR="00731907" w:rsidRDefault="00731907" w:rsidP="00792CF5">
      <w:pPr>
        <w:jc w:val="both"/>
      </w:pPr>
      <w:r>
        <w:t>Souhaitant à votre enfant de reposantes vacances</w:t>
      </w:r>
      <w:bookmarkStart w:id="0" w:name="_GoBack"/>
      <w:bookmarkEnd w:id="0"/>
    </w:p>
    <w:p w:rsidR="00731907" w:rsidRDefault="00731907" w:rsidP="00792CF5">
      <w:pPr>
        <w:jc w:val="both"/>
      </w:pPr>
      <w:r>
        <w:t>Bien cordialement,</w:t>
      </w:r>
    </w:p>
    <w:p w:rsidR="00731907" w:rsidRDefault="00731907" w:rsidP="00792CF5">
      <w:pPr>
        <w:jc w:val="both"/>
      </w:pPr>
      <w:r>
        <w:t xml:space="preserve">M. CLASQUIN, directeur adjoint de l'ensemble scolaire en charge du collège </w:t>
      </w:r>
    </w:p>
    <w:sectPr w:rsidR="0073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1B4"/>
    <w:multiLevelType w:val="hybridMultilevel"/>
    <w:tmpl w:val="5420B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5"/>
    <w:rsid w:val="0000259A"/>
    <w:rsid w:val="00007D71"/>
    <w:rsid w:val="000525FF"/>
    <w:rsid w:val="00061658"/>
    <w:rsid w:val="00095D0B"/>
    <w:rsid w:val="000A4D0E"/>
    <w:rsid w:val="00150421"/>
    <w:rsid w:val="001675A1"/>
    <w:rsid w:val="0035097D"/>
    <w:rsid w:val="003B6535"/>
    <w:rsid w:val="004E1F6F"/>
    <w:rsid w:val="005642E2"/>
    <w:rsid w:val="006656E8"/>
    <w:rsid w:val="00731907"/>
    <w:rsid w:val="007445EA"/>
    <w:rsid w:val="00792CF5"/>
    <w:rsid w:val="007A1360"/>
    <w:rsid w:val="00847C9A"/>
    <w:rsid w:val="00860285"/>
    <w:rsid w:val="00990BC3"/>
    <w:rsid w:val="00A24F4F"/>
    <w:rsid w:val="00A525DF"/>
    <w:rsid w:val="00A91238"/>
    <w:rsid w:val="00B14A71"/>
    <w:rsid w:val="00B41997"/>
    <w:rsid w:val="00B547FB"/>
    <w:rsid w:val="00B955C3"/>
    <w:rsid w:val="00C13B76"/>
    <w:rsid w:val="00C431DC"/>
    <w:rsid w:val="00C85C79"/>
    <w:rsid w:val="00D52337"/>
    <w:rsid w:val="00DE534D"/>
    <w:rsid w:val="00E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76A2"/>
  <w15:chartTrackingRefBased/>
  <w15:docId w15:val="{0AD49419-88B7-458B-8B9C-77286253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2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99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75A1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PRUDHON Cécile - Secrétariat Elèves collège et Intendance  /  Ens. Scolaire Notre Dame Saint Joseph EPINAL</dc:creator>
  <cp:keywords/>
  <dc:description/>
  <cp:lastModifiedBy>PRUDHON Cécile - Secrétariat Elèves collège et Intendance  /  Ens. Scolaire Notre Dame Saint Joseph EPINAL</cp:lastModifiedBy>
  <cp:revision>30</cp:revision>
  <cp:lastPrinted>2025-07-03T06:04:00Z</cp:lastPrinted>
  <dcterms:created xsi:type="dcterms:W3CDTF">2021-07-05T07:13:00Z</dcterms:created>
  <dcterms:modified xsi:type="dcterms:W3CDTF">2025-07-03T06:06:00Z</dcterms:modified>
</cp:coreProperties>
</file>